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BD" w:rsidRDefault="004E54BD" w:rsidP="004E5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4E54BD" w:rsidRDefault="004E54BD" w:rsidP="004E5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E54BD" w:rsidRDefault="004E54BD" w:rsidP="004E5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4E54BD" w:rsidRDefault="004E54BD" w:rsidP="004E5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54BD" w:rsidRDefault="004E54BD" w:rsidP="004E5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4E54BD" w:rsidRDefault="004E54BD" w:rsidP="004E5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BD" w:rsidRDefault="004E54BD" w:rsidP="004E5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E54BD" w:rsidRDefault="004E54BD" w:rsidP="004E5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BD" w:rsidRDefault="00260566" w:rsidP="004E5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DA156C">
        <w:rPr>
          <w:rFonts w:ascii="Times New Roman" w:hAnsi="Times New Roman" w:cs="Times New Roman"/>
          <w:sz w:val="28"/>
          <w:szCs w:val="28"/>
        </w:rPr>
        <w:t>» июня  2017 г № 46-1</w:t>
      </w:r>
    </w:p>
    <w:p w:rsidR="004E54BD" w:rsidRPr="004813FF" w:rsidRDefault="004E54BD" w:rsidP="004E5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3FF">
        <w:rPr>
          <w:rFonts w:ascii="Times New Roman" w:hAnsi="Times New Roman" w:cs="Times New Roman"/>
          <w:sz w:val="28"/>
          <w:szCs w:val="28"/>
        </w:rPr>
        <w:t>О</w:t>
      </w:r>
      <w:r w:rsidR="00DA156C" w:rsidRPr="004813FF">
        <w:rPr>
          <w:rFonts w:ascii="Times New Roman" w:hAnsi="Times New Roman" w:cs="Times New Roman"/>
          <w:sz w:val="28"/>
          <w:szCs w:val="28"/>
        </w:rPr>
        <w:t xml:space="preserve"> назначении выборов депутатов</w:t>
      </w:r>
    </w:p>
    <w:p w:rsidR="00DA156C" w:rsidRPr="004813FF" w:rsidRDefault="00DA156C" w:rsidP="004E54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813FF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Pr="004813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54BD" w:rsidRDefault="004E54BD" w:rsidP="004E5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4BD" w:rsidRDefault="008D73E5" w:rsidP="004E5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 Федеральным законом</w:t>
      </w:r>
      <w:r w:rsidR="00BF63AB">
        <w:rPr>
          <w:rFonts w:ascii="Times New Roman" w:hAnsi="Times New Roman" w:cs="Times New Roman"/>
          <w:sz w:val="28"/>
          <w:szCs w:val="28"/>
        </w:rPr>
        <w:t xml:space="preserve"> от 06 октября 2003 г №131-ФЗ </w:t>
      </w:r>
      <w:r w:rsidR="00BF63A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частями 1,2 и 4 статьи 6 за</w:t>
      </w:r>
      <w:r>
        <w:rPr>
          <w:rFonts w:ascii="Times New Roman" w:hAnsi="Times New Roman"/>
          <w:sz w:val="28"/>
          <w:szCs w:val="28"/>
        </w:rPr>
        <w:t xml:space="preserve">кона Республики Алтай  от 05 мая </w:t>
      </w:r>
      <w:r w:rsidR="00DA156C">
        <w:rPr>
          <w:rFonts w:ascii="Times New Roman" w:hAnsi="Times New Roman"/>
          <w:sz w:val="28"/>
          <w:szCs w:val="28"/>
        </w:rPr>
        <w:t xml:space="preserve">2011 г № 14-РЗ «О муниципальных выборах в Республике Алтай»,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DA156C">
        <w:rPr>
          <w:rFonts w:ascii="Times New Roman" w:hAnsi="Times New Roman" w:cs="Times New Roman"/>
          <w:sz w:val="28"/>
          <w:szCs w:val="28"/>
        </w:rPr>
        <w:t xml:space="preserve"> </w:t>
      </w:r>
      <w:r w:rsidR="004E54B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E54BD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4E54B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4E54BD" w:rsidRDefault="004E54BD" w:rsidP="004E5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54BD" w:rsidRDefault="004E54BD" w:rsidP="004E54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DA156C" w:rsidRDefault="00DA156C" w:rsidP="004E5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5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Назначить выборы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10 сентября 2017 г.</w:t>
      </w:r>
    </w:p>
    <w:p w:rsidR="00DA156C" w:rsidRPr="00DA156C" w:rsidRDefault="00DA156C" w:rsidP="004E5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в </w:t>
      </w:r>
      <w:r w:rsidR="004813FF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>
        <w:rPr>
          <w:rFonts w:ascii="Times New Roman" w:hAnsi="Times New Roman" w:cs="Times New Roman"/>
          <w:sz w:val="28"/>
          <w:szCs w:val="28"/>
        </w:rPr>
        <w:t>газете «Сельчанка</w:t>
      </w:r>
      <w:r w:rsidR="004813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13FF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="004813FF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 не позднее чем через 5 дней со дня его принятия.</w:t>
      </w:r>
    </w:p>
    <w:p w:rsidR="004813FF" w:rsidRDefault="004813FF"/>
    <w:p w:rsidR="004813FF" w:rsidRPr="00517D1E" w:rsidRDefault="004813FF" w:rsidP="00481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D1E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</w:p>
    <w:p w:rsidR="004813FF" w:rsidRPr="00517D1E" w:rsidRDefault="004813FF" w:rsidP="00481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D1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</w:p>
    <w:p w:rsidR="004813FF" w:rsidRDefault="004813FF"/>
    <w:sectPr w:rsidR="004813FF" w:rsidSect="0008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BD"/>
    <w:rsid w:val="00082385"/>
    <w:rsid w:val="00260566"/>
    <w:rsid w:val="004813FF"/>
    <w:rsid w:val="004E54BD"/>
    <w:rsid w:val="00710242"/>
    <w:rsid w:val="008D73E5"/>
    <w:rsid w:val="00B45137"/>
    <w:rsid w:val="00BF63AB"/>
    <w:rsid w:val="00C91FF8"/>
    <w:rsid w:val="00CC7003"/>
    <w:rsid w:val="00CE195F"/>
    <w:rsid w:val="00DA156C"/>
    <w:rsid w:val="00E05701"/>
    <w:rsid w:val="00F4765E"/>
    <w:rsid w:val="00F8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2017-06-02T04:54:00Z</cp:lastPrinted>
  <dcterms:created xsi:type="dcterms:W3CDTF">2017-05-29T03:17:00Z</dcterms:created>
  <dcterms:modified xsi:type="dcterms:W3CDTF">2017-06-13T00:59:00Z</dcterms:modified>
</cp:coreProperties>
</file>